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Default="00D472B9" w:rsidP="00D472B9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b/>
          <w:sz w:val="26"/>
        </w:rPr>
        <w:t>Załącznik  nr 1</w:t>
      </w:r>
    </w:p>
    <w:p w:rsidR="00D472B9" w:rsidRDefault="00D472B9" w:rsidP="00D472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472B9" w:rsidRDefault="00D472B9" w:rsidP="00D472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472B9" w:rsidRDefault="00D472B9" w:rsidP="00D472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BD769B">
        <w:rPr>
          <w:rFonts w:ascii="Garamond" w:eastAsia="Garamond" w:hAnsi="Garamond" w:cs="Garamond"/>
          <w:sz w:val="26"/>
        </w:rPr>
        <w:t xml:space="preserve">    </w:t>
      </w:r>
      <w:r>
        <w:rPr>
          <w:rFonts w:ascii="Garamond" w:eastAsia="Garamond" w:hAnsi="Garamond" w:cs="Garamond"/>
          <w:sz w:val="26"/>
        </w:rPr>
        <w:t xml:space="preserve">     ………………………………………                       </w:t>
      </w:r>
      <w:r w:rsidR="00BD769B">
        <w:rPr>
          <w:rFonts w:ascii="Garamond" w:eastAsia="Garamond" w:hAnsi="Garamond" w:cs="Garamond"/>
          <w:sz w:val="26"/>
        </w:rPr>
        <w:t xml:space="preserve">                </w:t>
      </w:r>
      <w:r>
        <w:rPr>
          <w:rFonts w:ascii="Garamond" w:eastAsia="Garamond" w:hAnsi="Garamond" w:cs="Garamond"/>
          <w:sz w:val="26"/>
        </w:rPr>
        <w:t xml:space="preserve">         ………………………….                   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D472B9" w:rsidRDefault="00D472B9" w:rsidP="00D472B9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472B9" w:rsidRDefault="00E21931" w:rsidP="00D47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21931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E407C5" w:rsidRPr="00E407C5">
        <w:rPr>
          <w:rFonts w:ascii="Times New Roman" w:eastAsia="Times New Roman" w:hAnsi="Times New Roman" w:cs="Times New Roman"/>
          <w:b/>
          <w:sz w:val="24"/>
          <w:szCs w:val="24"/>
        </w:rPr>
        <w:t>akcesoriów komputerowych</w:t>
      </w:r>
      <w:bookmarkStart w:id="0" w:name="_GoBack"/>
      <w:bookmarkEnd w:id="0"/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472B9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D472B9" w:rsidRDefault="00D472B9" w:rsidP="00D472B9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D472B9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E21931">
        <w:rPr>
          <w:rFonts w:ascii="Garamond" w:eastAsia="Garamond" w:hAnsi="Garamond" w:cs="Garamond"/>
          <w:b/>
          <w:sz w:val="26"/>
        </w:rPr>
        <w:t>30</w:t>
      </w:r>
      <w:r w:rsidRPr="00705B98">
        <w:rPr>
          <w:rFonts w:ascii="Garamond" w:eastAsia="Garamond" w:hAnsi="Garamond" w:cs="Garamond"/>
          <w:b/>
          <w:sz w:val="26"/>
        </w:rPr>
        <w:t xml:space="preserve"> dni od dnia podpisania umowy.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D472B9" w:rsidRPr="009A68A7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D472B9" w:rsidRPr="00705B98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D472B9" w:rsidRPr="0036064E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D472B9" w:rsidRPr="0036064E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D472B9" w:rsidRDefault="00D472B9" w:rsidP="00D472B9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D472B9" w:rsidRDefault="00D472B9" w:rsidP="00D472B9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472B9" w:rsidRDefault="00D472B9" w:rsidP="00D472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2371" w:rsidRPr="00F42371" w:rsidRDefault="00D472B9" w:rsidP="009A0265">
      <w:pPr>
        <w:spacing w:after="0" w:line="240" w:lineRule="auto"/>
        <w:rPr>
          <w:rFonts w:ascii="Arial" w:eastAsia="Times New Roman" w:hAnsi="Arial" w:cs="Arial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sectPr w:rsidR="00F42371" w:rsidRPr="00F42371" w:rsidSect="00BD769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E7C08"/>
    <w:rsid w:val="003542EE"/>
    <w:rsid w:val="003B2350"/>
    <w:rsid w:val="003E0AFF"/>
    <w:rsid w:val="004039BD"/>
    <w:rsid w:val="00725FF3"/>
    <w:rsid w:val="007D2C53"/>
    <w:rsid w:val="00864E50"/>
    <w:rsid w:val="008D5920"/>
    <w:rsid w:val="008E533C"/>
    <w:rsid w:val="00924241"/>
    <w:rsid w:val="009A0265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E407C5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3</cp:revision>
  <cp:lastPrinted>2017-04-03T07:03:00Z</cp:lastPrinted>
  <dcterms:created xsi:type="dcterms:W3CDTF">2017-07-28T11:36:00Z</dcterms:created>
  <dcterms:modified xsi:type="dcterms:W3CDTF">2017-10-19T09:06:00Z</dcterms:modified>
</cp:coreProperties>
</file>